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1ACC" w14:textId="60181D0A" w:rsidR="00F34212" w:rsidRDefault="004C5522">
      <w:r>
        <w:t>BEDRA</w:t>
      </w:r>
      <w:r>
        <w:br/>
        <w:t>- aktivovat hluboké břišní svaly</w:t>
      </w:r>
      <w:r>
        <w:br/>
        <w:t>- dech do bránice (spodní žebra)</w:t>
      </w:r>
      <w:r>
        <w:br/>
        <w:t>- nevyvalovat bříško, příliš neprohýbat bedra</w:t>
      </w:r>
      <w:r>
        <w:br/>
        <w:t>- lehat a zvedat se přes bok</w:t>
      </w:r>
      <w:r>
        <w:br/>
      </w:r>
      <w:r>
        <w:br/>
        <w:t>Cvičení</w:t>
      </w:r>
      <w:r>
        <w:br/>
        <w:t>vleže na zádech</w:t>
      </w:r>
      <w:r>
        <w:br/>
        <w:t xml:space="preserve">- dech do spodních žeber </w:t>
      </w:r>
      <w:r>
        <w:br/>
        <w:t>všechny směry – i do boků a do zad</w:t>
      </w:r>
      <w:r>
        <w:br/>
        <w:t>s výdechem sklopit žebra dolu k pánvi</w:t>
      </w:r>
      <w:r>
        <w:br/>
        <w:t>- zhoupnout pánev a najít neutrální pozici</w:t>
      </w:r>
      <w:r>
        <w:br/>
        <w:t>- přitlačit jednu nohu do podložky</w:t>
      </w:r>
      <w:r>
        <w:br/>
        <w:t>- jednu nohu zvednout, udržet u toho pánev a bedra v neutrální pozici</w:t>
      </w:r>
      <w:r>
        <w:br/>
        <w:t>zvednout s výdechem a s aktivitou bříška</w:t>
      </w:r>
      <w:r>
        <w:br/>
        <w:t>druhá noha se do podložky opře</w:t>
      </w:r>
      <w:r>
        <w:br/>
        <w:t>- pánevní most</w:t>
      </w:r>
      <w:r>
        <w:br/>
        <w:t>nadechnout, s výdechem zvedat pánev nahoru (kulatě obratel po obratli)</w:t>
      </w:r>
      <w:r>
        <w:br/>
        <w:t>nahoře nádech, s výdechem pánev klesá zpět do podložky</w:t>
      </w:r>
      <w:r>
        <w:br/>
        <w:t>- jedno koleno přitáhnout k hrudníku, druhou nohu natáhnout, uvolnit a položit do podložky</w:t>
      </w:r>
      <w:r>
        <w:br/>
        <w:t>nohy vystřídat, každou pozici prodýchat až dolu do pánve a bříška</w:t>
      </w:r>
      <w:r>
        <w:br/>
        <w:t>- kolébka – přitáhnout obě kolena k hrudníku, zakulatit páteř</w:t>
      </w:r>
      <w:r>
        <w:br/>
        <w:t>zhoupnout ze strany na stranu, nahoru a dolu (masáž beder)</w:t>
      </w:r>
      <w:r>
        <w:br/>
        <w:t>na čtyřech</w:t>
      </w:r>
      <w:r>
        <w:br/>
        <w:t xml:space="preserve">- srovnat záda, aktivita bříška </w:t>
      </w:r>
      <w:r>
        <w:br/>
        <w:t>- přizvednout kolena</w:t>
      </w:r>
      <w:r>
        <w:br/>
        <w:t>udržet rovná záda a aktivní střed těla</w:t>
      </w:r>
      <w:r>
        <w:br/>
        <w:t>- s nádechem prohnout, s výdechem vyhrbit</w:t>
      </w:r>
      <w:r>
        <w:br/>
        <w:t>prohýbat spíš v hrudníku (ne moc v bedrech)</w:t>
      </w:r>
      <w:r>
        <w:br/>
        <w:t>při prohnutí otevřít hrudník – ramena směrem k pánvi</w:t>
      </w:r>
      <w:r>
        <w:br/>
        <w:t>vsedě</w:t>
      </w:r>
      <w:r>
        <w:br/>
        <w:t xml:space="preserve">- </w:t>
      </w:r>
      <w:r w:rsidR="00010EEB">
        <w:t>úkol + šikmý předklon</w:t>
      </w:r>
      <w:r w:rsidR="00010EEB">
        <w:br/>
      </w:r>
      <w:r>
        <w:t>jedna noha natažená – protáhnout se za ní do strany, z této pozice předklon k natažené noze</w:t>
      </w:r>
      <w:r>
        <w:br/>
        <w:t>výdrž v protažení, prodýchat</w:t>
      </w:r>
      <w:r w:rsidR="00010EEB">
        <w:br/>
        <w:t>- napřímení celé páteře vsedě</w:t>
      </w:r>
      <w:r>
        <w:br/>
      </w:r>
      <w:r>
        <w:br/>
      </w:r>
      <w:r>
        <w:br/>
      </w:r>
      <w:r>
        <w:br/>
      </w:r>
      <w:r>
        <w:br/>
      </w:r>
    </w:p>
    <w:sectPr w:rsidR="00F3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22"/>
    <w:rsid w:val="00010EEB"/>
    <w:rsid w:val="00150C61"/>
    <w:rsid w:val="004C5522"/>
    <w:rsid w:val="00F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BB28"/>
  <w15:chartTrackingRefBased/>
  <w15:docId w15:val="{E727E70E-A480-41CA-B70E-5DC48D0A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Strážnický</dc:creator>
  <cp:keywords/>
  <dc:description/>
  <cp:lastModifiedBy>Jakub Strážnický</cp:lastModifiedBy>
  <cp:revision>2</cp:revision>
  <dcterms:created xsi:type="dcterms:W3CDTF">2024-01-05T11:19:00Z</dcterms:created>
  <dcterms:modified xsi:type="dcterms:W3CDTF">2024-01-05T11:19:00Z</dcterms:modified>
</cp:coreProperties>
</file>